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9A4C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..2022 г № 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70E70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16754</w:t>
            </w:r>
            <w:r w:rsidR="008C17D1">
              <w:rPr>
                <w:rFonts w:ascii="Times New Roman" w:hAnsi="Times New Roman"/>
                <w:color w:val="000000"/>
                <w:sz w:val="26"/>
                <w:szCs w:val="26"/>
              </w:rPr>
              <w:t>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070E7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16754,</w:t>
            </w:r>
            <w:r w:rsidR="008C17D1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F0A41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A63362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8C17D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F81613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070E70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2259.5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9AE" w:rsidRDefault="002D49AE" w:rsidP="00267146">
      <w:r>
        <w:separator/>
      </w:r>
    </w:p>
  </w:endnote>
  <w:endnote w:type="continuationSeparator" w:id="1">
    <w:p w:rsidR="002D49AE" w:rsidRDefault="002D49AE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9AE" w:rsidRDefault="002D49AE" w:rsidP="00267146">
      <w:r>
        <w:separator/>
      </w:r>
    </w:p>
  </w:footnote>
  <w:footnote w:type="continuationSeparator" w:id="1">
    <w:p w:rsidR="002D49AE" w:rsidRDefault="002D49AE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1F0A41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9A4C6A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9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70E70"/>
    <w:rsid w:val="000A6D12"/>
    <w:rsid w:val="000B050C"/>
    <w:rsid w:val="000B1F1F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C7EFF"/>
    <w:rsid w:val="001E46BD"/>
    <w:rsid w:val="001F0A41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54B5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362"/>
    <w:rsid w:val="00A63B55"/>
    <w:rsid w:val="00A8691D"/>
    <w:rsid w:val="00A877BD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6F40C-5ADB-4DF5-957E-7BF34B31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2695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Оля</cp:lastModifiedBy>
  <cp:revision>79</cp:revision>
  <cp:lastPrinted>2022-04-15T13:02:00Z</cp:lastPrinted>
  <dcterms:created xsi:type="dcterms:W3CDTF">2018-11-15T07:19:00Z</dcterms:created>
  <dcterms:modified xsi:type="dcterms:W3CDTF">2022-05-13T10:38:00Z</dcterms:modified>
</cp:coreProperties>
</file>